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4291B73E" w:rsidR="007F6E63" w:rsidRPr="007777FA" w:rsidRDefault="007F6E63" w:rsidP="007F6E63">
      <w:pPr>
        <w:pStyle w:val="A-Test-BH2"/>
      </w:pPr>
      <w:r w:rsidRPr="007777FA">
        <w:t xml:space="preserve">Chapter </w:t>
      </w:r>
      <w:r w:rsidR="00CB1854">
        <w:t>4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55115FF5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 xml:space="preserve">What </w:t>
      </w:r>
      <w:r w:rsidR="00CB1854">
        <w:t xml:space="preserve">term can best be defined as a period of catechesis following the reception of the Sacraments of Christian Initiation that aims to more fully </w:t>
      </w:r>
      <w:r w:rsidR="00965571">
        <w:t>initiate people</w:t>
      </w:r>
      <w:r w:rsidR="00CB1854">
        <w:t xml:space="preserve"> into the mystery </w:t>
      </w:r>
      <w:r w:rsidR="00AF2F6C">
        <w:br/>
      </w:r>
      <w:r w:rsidR="00CB1854">
        <w:t>of Christ?</w:t>
      </w:r>
    </w:p>
    <w:p w14:paraId="62B22777" w14:textId="79F683BA" w:rsidR="007F6E63" w:rsidRPr="007777FA" w:rsidRDefault="00CB1854" w:rsidP="007F6E63">
      <w:pPr>
        <w:pStyle w:val="A-Test-MultiChoiceAnswer"/>
        <w:ind w:left="1440"/>
      </w:pPr>
      <w:r>
        <w:t>scrutinies</w:t>
      </w:r>
    </w:p>
    <w:p w14:paraId="67A0F557" w14:textId="40FEEB0E" w:rsidR="007F6E63" w:rsidRPr="007777FA" w:rsidRDefault="00CB1854" w:rsidP="007F6E63">
      <w:pPr>
        <w:pStyle w:val="A-Test-MultiChoiceAnswer"/>
        <w:ind w:left="1440"/>
      </w:pPr>
      <w:r>
        <w:t>mystagogy</w:t>
      </w:r>
    </w:p>
    <w:p w14:paraId="24F10723" w14:textId="6337CA9C" w:rsidR="007F6E63" w:rsidRPr="007777FA" w:rsidRDefault="00CB1854" w:rsidP="007F6E63">
      <w:pPr>
        <w:pStyle w:val="A-Test-MultiChoiceAnswer"/>
        <w:ind w:left="1440"/>
      </w:pPr>
      <w:r>
        <w:t>catechesis</w:t>
      </w:r>
    </w:p>
    <w:p w14:paraId="4DAB9F35" w14:textId="3D493F26" w:rsidR="007F6E63" w:rsidRPr="007777FA" w:rsidRDefault="00CB1854" w:rsidP="007F6E63">
      <w:pPr>
        <w:pStyle w:val="A-Test-MultiChoiceAnswer-spaceafter"/>
        <w:ind w:left="1440"/>
      </w:pPr>
      <w:r>
        <w:t>period of the catechumenate</w:t>
      </w:r>
    </w:p>
    <w:p w14:paraId="4C0797C2" w14:textId="169B2E72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B3BAD" w:rsidRPr="007777FA">
        <w:t xml:space="preserve">Which term </w:t>
      </w:r>
      <w:r w:rsidR="00CB1854">
        <w:t>can best be defined as complet</w:t>
      </w:r>
      <w:r w:rsidR="00965571">
        <w:t>ing</w:t>
      </w:r>
      <w:r w:rsidR="00CB1854">
        <w:t xml:space="preserve"> the Sacrament of Baptism by sealing the baptized person’s union with Christ and by equipping that person for active participation </w:t>
      </w:r>
      <w:r w:rsidR="00AF2F6C">
        <w:br/>
      </w:r>
      <w:r w:rsidR="00CB1854">
        <w:t>in the life of the Church”?</w:t>
      </w:r>
    </w:p>
    <w:p w14:paraId="5A55CFB5" w14:textId="4B58C2B1" w:rsidR="007F6E63" w:rsidRPr="007777FA" w:rsidRDefault="00CB1854" w:rsidP="007F6E63">
      <w:pPr>
        <w:pStyle w:val="A-Test-MultiChoiceAnswer"/>
        <w:numPr>
          <w:ilvl w:val="0"/>
          <w:numId w:val="24"/>
        </w:numPr>
        <w:ind w:left="1440" w:hanging="270"/>
      </w:pPr>
      <w:r>
        <w:t>Holy Orders</w:t>
      </w:r>
    </w:p>
    <w:p w14:paraId="290E319D" w14:textId="6101B4B8" w:rsidR="007F6E63" w:rsidRPr="007777FA" w:rsidRDefault="00CB1854" w:rsidP="007F6E63">
      <w:pPr>
        <w:pStyle w:val="A-Test-MultiChoiceAnswer"/>
        <w:numPr>
          <w:ilvl w:val="0"/>
          <w:numId w:val="24"/>
        </w:numPr>
        <w:ind w:left="1440" w:hanging="270"/>
      </w:pPr>
      <w:r>
        <w:t>Eucharist</w:t>
      </w:r>
    </w:p>
    <w:p w14:paraId="6E2203BF" w14:textId="3F8614C4" w:rsidR="00AB3BAD" w:rsidRPr="007777FA" w:rsidRDefault="00CB1854" w:rsidP="0018278D">
      <w:pPr>
        <w:pStyle w:val="A-Test-MultiChoiceAnswer"/>
        <w:numPr>
          <w:ilvl w:val="0"/>
          <w:numId w:val="24"/>
        </w:numPr>
        <w:ind w:left="1440" w:hanging="270"/>
      </w:pPr>
      <w:r>
        <w:t>Confirmation</w:t>
      </w:r>
    </w:p>
    <w:p w14:paraId="22B77EE5" w14:textId="161A6CED" w:rsidR="007F6E63" w:rsidRPr="007777FA" w:rsidRDefault="00CB1854" w:rsidP="0018278D">
      <w:pPr>
        <w:pStyle w:val="A-Test-MultiChoiceAnswer"/>
        <w:numPr>
          <w:ilvl w:val="0"/>
          <w:numId w:val="24"/>
        </w:numPr>
        <w:ind w:left="1440" w:hanging="270"/>
      </w:pPr>
      <w:r>
        <w:t xml:space="preserve">anointing with </w:t>
      </w:r>
      <w:r w:rsidR="00965571">
        <w:t>Sacred C</w:t>
      </w:r>
      <w:r>
        <w:t>hrism</w:t>
      </w:r>
    </w:p>
    <w:p w14:paraId="748BD827" w14:textId="6C48AF09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  <w:t>Wh</w:t>
      </w:r>
      <w:r w:rsidR="00A23B87" w:rsidRPr="007777FA">
        <w:t xml:space="preserve">ich of the following </w:t>
      </w:r>
      <w:r w:rsidR="00965571">
        <w:t xml:space="preserve">is </w:t>
      </w:r>
      <w:r w:rsidR="00CB1854">
        <w:t>the name given to catechumens after the Rite of Election?</w:t>
      </w:r>
    </w:p>
    <w:p w14:paraId="33F03C84" w14:textId="0CD5BECE" w:rsidR="007F6E63" w:rsidRPr="007777FA" w:rsidRDefault="00965571" w:rsidP="00AF2F6C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 xml:space="preserve">the </w:t>
      </w:r>
      <w:r w:rsidR="00CB1854">
        <w:t>elect</w:t>
      </w:r>
    </w:p>
    <w:p w14:paraId="224E609B" w14:textId="46597859" w:rsidR="007F6E63" w:rsidRPr="007777FA" w:rsidRDefault="00CB1854" w:rsidP="00AF2F6C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catechumen</w:t>
      </w:r>
      <w:r w:rsidR="00965571">
        <w:t>s</w:t>
      </w:r>
    </w:p>
    <w:p w14:paraId="33DCED2E" w14:textId="7F05AC77" w:rsidR="007F6E63" w:rsidRPr="007777FA" w:rsidRDefault="00CB1854" w:rsidP="00AF2F6C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catechist</w:t>
      </w:r>
      <w:r w:rsidR="00965571">
        <w:t>s</w:t>
      </w:r>
    </w:p>
    <w:p w14:paraId="3D83D381" w14:textId="17B643F3" w:rsidR="007F6E63" w:rsidRPr="007777FA" w:rsidRDefault="00CB1854" w:rsidP="00AF2F6C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candidate</w:t>
      </w:r>
      <w:r w:rsidR="00965571">
        <w:t>s</w:t>
      </w:r>
    </w:p>
    <w:p w14:paraId="48D48D7C" w14:textId="31E9E7B0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  <w:t xml:space="preserve">Which of the following </w:t>
      </w:r>
      <w:r w:rsidR="00CB1854">
        <w:t xml:space="preserve">can best be defined as </w:t>
      </w:r>
      <w:r w:rsidR="00965571">
        <w:t>r</w:t>
      </w:r>
      <w:r w:rsidR="00CB1854">
        <w:t xml:space="preserve">ites within the Rite of Christian Initiation </w:t>
      </w:r>
      <w:r w:rsidR="00522C25">
        <w:br/>
      </w:r>
      <w:r w:rsidR="00CB1854">
        <w:t>of Adults that support and strengthen the elect through prayers of intercession and exorcism?</w:t>
      </w:r>
    </w:p>
    <w:p w14:paraId="1D44AE68" w14:textId="6B0583A2" w:rsidR="007F6E63" w:rsidRPr="007777FA" w:rsidRDefault="00CB1854" w:rsidP="005939BC">
      <w:pPr>
        <w:pStyle w:val="A-Test-MultiChoiceAnswer"/>
        <w:numPr>
          <w:ilvl w:val="0"/>
          <w:numId w:val="32"/>
        </w:numPr>
        <w:ind w:left="1440" w:hanging="270"/>
      </w:pPr>
      <w:r>
        <w:t>scrutinies</w:t>
      </w:r>
    </w:p>
    <w:p w14:paraId="6EE395E2" w14:textId="75059E9F" w:rsidR="007F6E63" w:rsidRPr="007777FA" w:rsidRDefault="00CB1854" w:rsidP="005939BC">
      <w:pPr>
        <w:pStyle w:val="A-Test-MultiChoiceAnswer"/>
        <w:numPr>
          <w:ilvl w:val="0"/>
          <w:numId w:val="32"/>
        </w:numPr>
        <w:ind w:left="1440" w:hanging="270"/>
      </w:pPr>
      <w:r>
        <w:t>mystagogy</w:t>
      </w:r>
    </w:p>
    <w:p w14:paraId="66D81730" w14:textId="707110D2" w:rsidR="00A23B87" w:rsidRPr="007777FA" w:rsidRDefault="00CB1854" w:rsidP="005939BC">
      <w:pPr>
        <w:pStyle w:val="A-Test-MultiChoiceAnswer"/>
        <w:numPr>
          <w:ilvl w:val="0"/>
          <w:numId w:val="32"/>
        </w:numPr>
        <w:ind w:left="1440" w:hanging="270"/>
      </w:pPr>
      <w:r>
        <w:t>catechesis</w:t>
      </w:r>
    </w:p>
    <w:p w14:paraId="2BF9F198" w14:textId="7229BCC3" w:rsidR="007F6E63" w:rsidRPr="007777FA" w:rsidRDefault="00CB1854" w:rsidP="005939BC">
      <w:pPr>
        <w:pStyle w:val="A-Test-MultiChoiceAnswer-spaceafter"/>
        <w:ind w:left="1440"/>
      </w:pPr>
      <w:r>
        <w:t>period of the catechumenate</w:t>
      </w:r>
    </w:p>
    <w:p w14:paraId="2EB61CAD" w14:textId="756A2C1E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  <w:t>Wh</w:t>
      </w:r>
      <w:r w:rsidR="00A23B87" w:rsidRPr="007777FA">
        <w:t xml:space="preserve">ich of the following is the </w:t>
      </w:r>
      <w:r w:rsidR="00C96B27">
        <w:t xml:space="preserve">process by which Christians of all ages are taught </w:t>
      </w:r>
      <w:r w:rsidR="00522C25">
        <w:br/>
      </w:r>
      <w:r w:rsidR="00C96B27">
        <w:t>the essentials of Christian doctrine and are formed as disciples of Christ?</w:t>
      </w:r>
    </w:p>
    <w:p w14:paraId="1B76E521" w14:textId="44E196B6" w:rsidR="007F6E63" w:rsidRPr="007777FA" w:rsidRDefault="00965571" w:rsidP="005939BC">
      <w:pPr>
        <w:pStyle w:val="A-Test-MultiChoiceAnswer"/>
        <w:numPr>
          <w:ilvl w:val="0"/>
          <w:numId w:val="31"/>
        </w:numPr>
        <w:ind w:left="1440" w:hanging="270"/>
      </w:pPr>
      <w:r>
        <w:t>s</w:t>
      </w:r>
      <w:r w:rsidR="00C96B27">
        <w:t>piritual awakening</w:t>
      </w:r>
    </w:p>
    <w:p w14:paraId="3B40D305" w14:textId="7B6AA635" w:rsidR="007F6E63" w:rsidRPr="007777FA" w:rsidRDefault="00C96B27" w:rsidP="005939BC">
      <w:pPr>
        <w:pStyle w:val="A-Test-MultiChoiceAnswer"/>
        <w:numPr>
          <w:ilvl w:val="0"/>
          <w:numId w:val="31"/>
        </w:numPr>
        <w:ind w:left="1440" w:hanging="270"/>
      </w:pPr>
      <w:r>
        <w:t>scrutinies</w:t>
      </w:r>
    </w:p>
    <w:p w14:paraId="40EC2ADA" w14:textId="36BCAB67" w:rsidR="007F6E63" w:rsidRPr="007777FA" w:rsidRDefault="00C96B27" w:rsidP="005939BC">
      <w:pPr>
        <w:pStyle w:val="A-Test-MultiChoiceAnswer"/>
        <w:numPr>
          <w:ilvl w:val="0"/>
          <w:numId w:val="31"/>
        </w:numPr>
        <w:ind w:left="1440" w:hanging="270"/>
      </w:pPr>
      <w:r>
        <w:t>mystagogy</w:t>
      </w:r>
    </w:p>
    <w:p w14:paraId="3F34C456" w14:textId="7238F5F0" w:rsidR="007F6E63" w:rsidRPr="007777FA" w:rsidRDefault="00C96B27" w:rsidP="005939BC">
      <w:pPr>
        <w:pStyle w:val="A-Test-MultiChoiceAnswer-spaceafter"/>
        <w:ind w:left="1440"/>
      </w:pPr>
      <w:r>
        <w:t>catechesis</w:t>
      </w:r>
    </w:p>
    <w:p w14:paraId="665CFA98" w14:textId="6DBFE167" w:rsidR="007F6E63" w:rsidRPr="007777FA" w:rsidRDefault="007F6E63" w:rsidP="007F6E63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6. </w:t>
      </w:r>
      <w:r w:rsidR="00522C25">
        <w:tab/>
      </w:r>
      <w:r w:rsidR="00965571">
        <w:t xml:space="preserve">What is the name for </w:t>
      </w:r>
      <w:r w:rsidR="00C96B27">
        <w:t xml:space="preserve">an unbaptized person who is preparing for full initiation </w:t>
      </w:r>
      <w:r w:rsidR="00522C25">
        <w:br/>
      </w:r>
      <w:r w:rsidR="00C96B27">
        <w:t>into the Catholic Church by engaging in formal study, reflection, and prayer?</w:t>
      </w:r>
    </w:p>
    <w:p w14:paraId="180693E1" w14:textId="0F48F596" w:rsidR="007F6E63" w:rsidRPr="007777FA" w:rsidRDefault="00965571" w:rsidP="005939BC">
      <w:pPr>
        <w:pStyle w:val="A-Test-MultiChoiceAnswer"/>
        <w:numPr>
          <w:ilvl w:val="0"/>
          <w:numId w:val="30"/>
        </w:numPr>
        <w:ind w:left="1440" w:hanging="270"/>
      </w:pPr>
      <w:r>
        <w:t xml:space="preserve">a </w:t>
      </w:r>
      <w:r w:rsidR="00130FCA">
        <w:t>heathen</w:t>
      </w:r>
    </w:p>
    <w:p w14:paraId="4F63DF7A" w14:textId="38AA181E" w:rsidR="007F6E63" w:rsidRPr="007777FA" w:rsidRDefault="00130FCA" w:rsidP="005939BC">
      <w:pPr>
        <w:pStyle w:val="A-Test-MultiChoiceAnswer"/>
        <w:numPr>
          <w:ilvl w:val="0"/>
          <w:numId w:val="30"/>
        </w:numPr>
        <w:ind w:left="1440" w:hanging="270"/>
      </w:pPr>
      <w:r>
        <w:t>a Gentile</w:t>
      </w:r>
    </w:p>
    <w:p w14:paraId="458122C3" w14:textId="469451ED" w:rsidR="007F6E63" w:rsidRPr="007777FA" w:rsidRDefault="00130FCA" w:rsidP="005939BC">
      <w:pPr>
        <w:pStyle w:val="A-Test-MultiChoiceAnswer"/>
        <w:numPr>
          <w:ilvl w:val="0"/>
          <w:numId w:val="30"/>
        </w:numPr>
        <w:ind w:left="1440" w:hanging="270"/>
      </w:pPr>
      <w:r>
        <w:t>the elect</w:t>
      </w:r>
    </w:p>
    <w:p w14:paraId="061F6BB5" w14:textId="38B48D6F" w:rsidR="007F6E63" w:rsidRPr="007777FA" w:rsidRDefault="00130FCA" w:rsidP="005939BC">
      <w:pPr>
        <w:pStyle w:val="A-Test-MultiChoiceAnswer-spaceafter"/>
        <w:ind w:left="1440"/>
      </w:pPr>
      <w:r>
        <w:t>a catechumen</w:t>
      </w:r>
    </w:p>
    <w:p w14:paraId="39FBF6EA" w14:textId="75371F5B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7. </w:t>
      </w:r>
      <w:r w:rsidRPr="007777FA">
        <w:tab/>
        <w:t>Wh</w:t>
      </w:r>
      <w:r w:rsidR="00130FCA">
        <w:t xml:space="preserve">en </w:t>
      </w:r>
      <w:r w:rsidR="00965571">
        <w:t>do</w:t>
      </w:r>
      <w:r w:rsidR="00130FCA">
        <w:t xml:space="preserve"> those preparing for initiation into the Church typically receive </w:t>
      </w:r>
      <w:r w:rsidR="00522C25">
        <w:br/>
      </w:r>
      <w:r w:rsidR="00130FCA">
        <w:t>the Sacraments of Baptism, Confirmation, and the Eucharist?</w:t>
      </w:r>
    </w:p>
    <w:p w14:paraId="123C385E" w14:textId="5B78BD08" w:rsidR="007F6E63" w:rsidRPr="007777FA" w:rsidRDefault="00130FCA" w:rsidP="005939BC">
      <w:pPr>
        <w:pStyle w:val="A-Test-MultiChoiceAnswer"/>
        <w:numPr>
          <w:ilvl w:val="0"/>
          <w:numId w:val="29"/>
        </w:numPr>
        <w:ind w:left="1440" w:hanging="270"/>
      </w:pPr>
      <w:r>
        <w:t>on Sunday</w:t>
      </w:r>
    </w:p>
    <w:p w14:paraId="2B4B1AF5" w14:textId="131DD882" w:rsidR="007F6E63" w:rsidRPr="007777FA" w:rsidRDefault="00965571" w:rsidP="005939BC">
      <w:pPr>
        <w:pStyle w:val="A-Test-MultiChoiceAnswer"/>
        <w:numPr>
          <w:ilvl w:val="0"/>
          <w:numId w:val="29"/>
        </w:numPr>
        <w:ind w:left="1440" w:hanging="270"/>
      </w:pPr>
      <w:r>
        <w:t xml:space="preserve">during </w:t>
      </w:r>
      <w:r w:rsidR="00130FCA">
        <w:t>the Easter Vigil or the Vigil of Pentecost</w:t>
      </w:r>
    </w:p>
    <w:p w14:paraId="5783E6C3" w14:textId="3CB4CBC5" w:rsidR="00A23B87" w:rsidRPr="007777FA" w:rsidRDefault="00130FCA" w:rsidP="005939BC">
      <w:pPr>
        <w:pStyle w:val="A-Test-MultiChoiceAnswer"/>
        <w:numPr>
          <w:ilvl w:val="0"/>
          <w:numId w:val="29"/>
        </w:numPr>
        <w:ind w:left="1440" w:hanging="270"/>
      </w:pPr>
      <w:r>
        <w:t>during Advent</w:t>
      </w:r>
    </w:p>
    <w:p w14:paraId="7B55F44E" w14:textId="5863C227" w:rsidR="007F6E63" w:rsidRPr="007777FA" w:rsidRDefault="00130FCA" w:rsidP="005939BC">
      <w:pPr>
        <w:pStyle w:val="A-Test-MultiChoiceAnswer-spaceafter"/>
        <w:ind w:left="1440"/>
      </w:pPr>
      <w:r>
        <w:t>on Epiphany</w:t>
      </w:r>
    </w:p>
    <w:p w14:paraId="724201AD" w14:textId="29FAFA3D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</w:r>
      <w:r w:rsidR="00965571">
        <w:t>H</w:t>
      </w:r>
      <w:r w:rsidR="00130FCA">
        <w:t xml:space="preserve">ow </w:t>
      </w:r>
      <w:r w:rsidR="00965571">
        <w:t xml:space="preserve">do </w:t>
      </w:r>
      <w:r w:rsidR="00130FCA">
        <w:t>unbaptized pe</w:t>
      </w:r>
      <w:r w:rsidR="00142624">
        <w:t>ople</w:t>
      </w:r>
      <w:r w:rsidR="00130FCA">
        <w:t xml:space="preserve"> </w:t>
      </w:r>
      <w:r w:rsidR="00965571">
        <w:t>begin</w:t>
      </w:r>
      <w:r w:rsidR="00130FCA">
        <w:t xml:space="preserve"> the journey of becoming Catholic?</w:t>
      </w:r>
    </w:p>
    <w:p w14:paraId="6947427B" w14:textId="34691B2B" w:rsidR="007F6E63" w:rsidRPr="007777FA" w:rsidRDefault="00142624" w:rsidP="007F6E63">
      <w:pPr>
        <w:pStyle w:val="A-Test-MultiChoiceAnswer"/>
        <w:numPr>
          <w:ilvl w:val="0"/>
          <w:numId w:val="28"/>
        </w:numPr>
        <w:ind w:left="1440" w:hanging="270"/>
      </w:pPr>
      <w:r>
        <w:t xml:space="preserve">by </w:t>
      </w:r>
      <w:r w:rsidR="00130FCA">
        <w:t>participating as part of a community such as the local parish and the local diocese</w:t>
      </w:r>
    </w:p>
    <w:p w14:paraId="6DCE539B" w14:textId="7F8197BC" w:rsidR="007F6E63" w:rsidRPr="007777FA" w:rsidRDefault="00130FCA" w:rsidP="007F6E63">
      <w:pPr>
        <w:pStyle w:val="A-Test-MultiChoiceAnswer"/>
        <w:numPr>
          <w:ilvl w:val="0"/>
          <w:numId w:val="28"/>
        </w:numPr>
        <w:ind w:left="1440" w:hanging="270"/>
      </w:pPr>
      <w:r>
        <w:t>in a</w:t>
      </w:r>
      <w:r w:rsidR="002C0D04">
        <w:t xml:space="preserve"> reflective and completely solitary manner</w:t>
      </w:r>
    </w:p>
    <w:p w14:paraId="12A8C915" w14:textId="44F3AC65" w:rsidR="00A23B87" w:rsidRPr="007777FA" w:rsidRDefault="002C0D04" w:rsidP="007F6E63">
      <w:pPr>
        <w:pStyle w:val="A-Test-MultiChoiceAnswer"/>
        <w:numPr>
          <w:ilvl w:val="0"/>
          <w:numId w:val="28"/>
        </w:numPr>
        <w:ind w:left="1440" w:hanging="270"/>
      </w:pPr>
      <w:r>
        <w:t>by marrying a person who is already Catholic</w:t>
      </w:r>
    </w:p>
    <w:p w14:paraId="1F6A42DE" w14:textId="21775E2F" w:rsidR="007F6E63" w:rsidRPr="007777FA" w:rsidRDefault="002C0D04" w:rsidP="007F6E63">
      <w:pPr>
        <w:pStyle w:val="A-Test-MultiChoiceAnswer-spaceafter"/>
        <w:ind w:left="1440"/>
      </w:pPr>
      <w:r>
        <w:t>none of the above</w:t>
      </w:r>
    </w:p>
    <w:p w14:paraId="2B9C6631" w14:textId="5EBAD879" w:rsidR="007F6E63" w:rsidRPr="0060002A" w:rsidRDefault="007F6E63" w:rsidP="0060002A">
      <w:pPr>
        <w:pStyle w:val="A-Test-MultiChoiceQuestion-1-9"/>
      </w:pPr>
      <w:r w:rsidRPr="007777FA">
        <w:t xml:space="preserve">______ </w:t>
      </w:r>
      <w:r w:rsidRPr="007777FA">
        <w:tab/>
        <w:t xml:space="preserve">9. </w:t>
      </w:r>
      <w:r w:rsidRPr="007777FA">
        <w:tab/>
      </w:r>
      <w:r w:rsidR="002C0D04">
        <w:t>How many period</w:t>
      </w:r>
      <w:r w:rsidR="00965571">
        <w:t>s</w:t>
      </w:r>
      <w:r w:rsidR="002C0D04">
        <w:t xml:space="preserve"> of preparation are there in the process of participating </w:t>
      </w:r>
      <w:r w:rsidR="00522C25">
        <w:br/>
      </w:r>
      <w:r w:rsidR="002C0D04">
        <w:t>in the Rite of Christian Initiation of Adults?</w:t>
      </w:r>
    </w:p>
    <w:p w14:paraId="2A092C03" w14:textId="1F1892A2" w:rsidR="007F6E63" w:rsidRPr="007777FA" w:rsidRDefault="002C0D04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3</w:t>
      </w:r>
    </w:p>
    <w:p w14:paraId="3CEA2A22" w14:textId="3E7F4CD9" w:rsidR="007F6E63" w:rsidRPr="007777FA" w:rsidRDefault="002C0D04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1</w:t>
      </w:r>
    </w:p>
    <w:p w14:paraId="3318142A" w14:textId="4529C269" w:rsidR="0060002A" w:rsidRDefault="002C0D04" w:rsidP="00BF248F">
      <w:pPr>
        <w:pStyle w:val="A-Test-MultiChoiceAnswer"/>
        <w:numPr>
          <w:ilvl w:val="0"/>
          <w:numId w:val="27"/>
        </w:numPr>
        <w:ind w:left="1440" w:hanging="270"/>
      </w:pPr>
      <w:r>
        <w:t>4</w:t>
      </w:r>
    </w:p>
    <w:p w14:paraId="6AC28D9A" w14:textId="296ECB8D" w:rsidR="0060002A" w:rsidRPr="007777FA" w:rsidRDefault="002C0D04" w:rsidP="00BF248F">
      <w:pPr>
        <w:pStyle w:val="A-Test-MultiChoiceAnswer"/>
        <w:numPr>
          <w:ilvl w:val="0"/>
          <w:numId w:val="27"/>
        </w:numPr>
        <w:ind w:left="1440" w:hanging="270"/>
      </w:pPr>
      <w:r>
        <w:t>7</w:t>
      </w:r>
    </w:p>
    <w:p w14:paraId="262584AE" w14:textId="410F81E2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 xml:space="preserve">Which of the following </w:t>
      </w:r>
      <w:r w:rsidR="002C0D04">
        <w:t xml:space="preserve">can be defined as the proclamation of the Gospel </w:t>
      </w:r>
      <w:r w:rsidR="00522C25">
        <w:br/>
      </w:r>
      <w:r w:rsidR="002C0D04">
        <w:t>of Jesus through word and witness?</w:t>
      </w:r>
    </w:p>
    <w:p w14:paraId="085FD511" w14:textId="70D7A678" w:rsidR="007F6E63" w:rsidRPr="007777FA" w:rsidRDefault="00965571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>H</w:t>
      </w:r>
      <w:r w:rsidR="002C0D04">
        <w:t>omily</w:t>
      </w:r>
    </w:p>
    <w:p w14:paraId="5F7D9616" w14:textId="1ABA0722" w:rsidR="007F6E63" w:rsidRPr="007777FA" w:rsidRDefault="002C0D04" w:rsidP="007F6E63">
      <w:pPr>
        <w:pStyle w:val="A-Test-MultiChoiceAnswer"/>
        <w:ind w:left="1440"/>
        <w:rPr>
          <w:i/>
          <w:iCs/>
        </w:rPr>
      </w:pPr>
      <w:r>
        <w:t>witness</w:t>
      </w:r>
    </w:p>
    <w:p w14:paraId="6FF3AA92" w14:textId="12705961" w:rsidR="007F6E63" w:rsidRPr="007777FA" w:rsidRDefault="002C0D04" w:rsidP="007F6E63">
      <w:pPr>
        <w:pStyle w:val="A-Test-MultiChoiceAnswer"/>
        <w:ind w:left="1440"/>
        <w:rPr>
          <w:i/>
          <w:iCs/>
        </w:rPr>
      </w:pPr>
      <w:r>
        <w:t>evangelization</w:t>
      </w:r>
    </w:p>
    <w:p w14:paraId="71E3A869" w14:textId="45BBA970" w:rsidR="007F6E63" w:rsidRPr="007777FA" w:rsidRDefault="007777FA" w:rsidP="007F6E63">
      <w:pPr>
        <w:pStyle w:val="A-Test-MultiChoiceAnswer"/>
        <w:ind w:left="1440"/>
      </w:pPr>
      <w:r w:rsidRPr="007777FA">
        <w:t>none of the above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089F94A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83797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6862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089F94A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83797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6862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4D77084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96557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6862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4D77084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96557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6862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5032BA24" w:rsidR="00FE5D24" w:rsidRPr="005939BC" w:rsidRDefault="007F6E63" w:rsidP="00634278">
    <w:pPr>
      <w:pStyle w:val="A-Header-articletitlepage2"/>
    </w:pPr>
    <w:r w:rsidRPr="005939BC">
      <w:t xml:space="preserve">Chapter </w:t>
    </w:r>
    <w:r w:rsidR="009B2946">
      <w:t>4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jExsjA2MjI3tDRT0lEKTi0uzszPAykwrAUA7TGysywAAAA=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0FCA"/>
    <w:rsid w:val="001334C6"/>
    <w:rsid w:val="00142624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C0D04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1281"/>
    <w:rsid w:val="00522C25"/>
    <w:rsid w:val="00542706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3797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65571"/>
    <w:rsid w:val="00970B62"/>
    <w:rsid w:val="00972002"/>
    <w:rsid w:val="00984CD1"/>
    <w:rsid w:val="00987141"/>
    <w:rsid w:val="0098797C"/>
    <w:rsid w:val="00997818"/>
    <w:rsid w:val="009A7EBE"/>
    <w:rsid w:val="009B09F7"/>
    <w:rsid w:val="009B2946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3BAD"/>
    <w:rsid w:val="00AB7193"/>
    <w:rsid w:val="00AD6F0C"/>
    <w:rsid w:val="00AD7A51"/>
    <w:rsid w:val="00AF2A78"/>
    <w:rsid w:val="00AF2F6C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96B27"/>
    <w:rsid w:val="00CA1806"/>
    <w:rsid w:val="00CA18FA"/>
    <w:rsid w:val="00CB0CD0"/>
    <w:rsid w:val="00CB1854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7</cp:revision>
  <cp:lastPrinted>2018-04-06T18:09:00Z</cp:lastPrinted>
  <dcterms:created xsi:type="dcterms:W3CDTF">2020-12-02T20:35:00Z</dcterms:created>
  <dcterms:modified xsi:type="dcterms:W3CDTF">2020-12-07T16:49:00Z</dcterms:modified>
</cp:coreProperties>
</file>